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251B" w14:textId="303E33D7" w:rsidR="00B34A77" w:rsidRPr="00B34A77" w:rsidRDefault="00B34A77" w:rsidP="00B34A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A7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мест выдачи сувенирной продукции участникам </w:t>
      </w:r>
      <w:r w:rsidRPr="00B34A77">
        <w:rPr>
          <w:rFonts w:ascii="Times New Roman" w:hAnsi="Times New Roman" w:cs="Times New Roman"/>
          <w:b/>
          <w:bCs/>
          <w:sz w:val="24"/>
          <w:szCs w:val="24"/>
          <w:lang w:val="en-US"/>
        </w:rPr>
        <w:t>XL</w:t>
      </w:r>
      <w:r w:rsidRPr="00B34A77">
        <w:rPr>
          <w:rFonts w:ascii="Times New Roman" w:hAnsi="Times New Roman" w:cs="Times New Roman"/>
          <w:b/>
          <w:bCs/>
          <w:sz w:val="24"/>
          <w:szCs w:val="24"/>
        </w:rPr>
        <w:t xml:space="preserve"> открытой Всероссийской массовой лыжной гонки «Лыжня России»</w:t>
      </w:r>
    </w:p>
    <w:p w14:paraId="5D579DE3" w14:textId="77777777" w:rsidR="00B34A77" w:rsidRPr="00B34A77" w:rsidRDefault="00B34A77" w:rsidP="00B34A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03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7"/>
        <w:gridCol w:w="3402"/>
        <w:gridCol w:w="2915"/>
      </w:tblGrid>
      <w:tr w:rsidR="00C24619" w:rsidRPr="00B34A77" w14:paraId="7A1CDC11" w14:textId="77777777" w:rsidTr="00071F1D">
        <w:tc>
          <w:tcPr>
            <w:tcW w:w="1775" w:type="pct"/>
            <w:vAlign w:val="center"/>
          </w:tcPr>
          <w:p w14:paraId="2D1A6230" w14:textId="48CF441E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4860527"/>
            <w:r w:rsidRPr="00B34A77">
              <w:rPr>
                <w:rFonts w:ascii="Times New Roman" w:hAnsi="Times New Roman" w:cs="Times New Roman"/>
                <w:b/>
                <w:sz w:val="24"/>
                <w:szCs w:val="24"/>
              </w:rPr>
              <w:t>Места выдачи сувенирной продукции</w:t>
            </w:r>
          </w:p>
        </w:tc>
        <w:tc>
          <w:tcPr>
            <w:tcW w:w="1737" w:type="pct"/>
            <w:vAlign w:val="center"/>
          </w:tcPr>
          <w:p w14:paraId="68359C0F" w14:textId="71A4273D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88" w:type="pct"/>
            <w:vAlign w:val="center"/>
          </w:tcPr>
          <w:p w14:paraId="6BB0D65F" w14:textId="4005EAB4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и телефон ответственного лица</w:t>
            </w:r>
          </w:p>
        </w:tc>
      </w:tr>
      <w:tr w:rsidR="00C24619" w:rsidRPr="00B34A77" w14:paraId="2539B013" w14:textId="77777777" w:rsidTr="00071F1D">
        <w:tc>
          <w:tcPr>
            <w:tcW w:w="1775" w:type="pct"/>
            <w:vAlign w:val="center"/>
          </w:tcPr>
          <w:p w14:paraId="1A4EA9B8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14:paraId="40336532" w14:textId="56D1C4DE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Стадион «Динамо»</w:t>
            </w:r>
          </w:p>
        </w:tc>
        <w:tc>
          <w:tcPr>
            <w:tcW w:w="1737" w:type="pct"/>
            <w:vAlign w:val="center"/>
          </w:tcPr>
          <w:p w14:paraId="1BE8A6FA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14:paraId="2D15A9E5" w14:textId="475A7958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Краснова, д. 1А</w:t>
            </w:r>
          </w:p>
        </w:tc>
        <w:tc>
          <w:tcPr>
            <w:tcW w:w="1488" w:type="pct"/>
            <w:vAlign w:val="center"/>
          </w:tcPr>
          <w:p w14:paraId="74EE0B78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 12.00 до 20.00</w:t>
            </w:r>
          </w:p>
          <w:p w14:paraId="6B3AE703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8 (342)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212-23-82</w:t>
            </w:r>
          </w:p>
          <w:p w14:paraId="4DBD57FF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ylibchivaya@yandex.ru</w:t>
              </w:r>
            </w:hyperlink>
          </w:p>
          <w:p w14:paraId="4CB3B528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19" w:rsidRPr="00B34A77" w14:paraId="19A75DEA" w14:textId="77777777" w:rsidTr="00071F1D">
        <w:tc>
          <w:tcPr>
            <w:tcW w:w="1775" w:type="pct"/>
            <w:vAlign w:val="center"/>
          </w:tcPr>
          <w:p w14:paraId="4FFE15D1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14:paraId="31249C00" w14:textId="6197C412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Лыжная база «Прикамье»</w:t>
            </w:r>
          </w:p>
        </w:tc>
        <w:tc>
          <w:tcPr>
            <w:tcW w:w="1737" w:type="pct"/>
            <w:vAlign w:val="center"/>
          </w:tcPr>
          <w:p w14:paraId="2A850B73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14:paraId="54BF5FE5" w14:textId="4D1503E8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Агрономическая, д. 23</w:t>
            </w:r>
          </w:p>
        </w:tc>
        <w:tc>
          <w:tcPr>
            <w:tcW w:w="1488" w:type="pct"/>
            <w:vAlign w:val="center"/>
          </w:tcPr>
          <w:p w14:paraId="3A43BFE9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 08.00. до 20.00.</w:t>
            </w:r>
          </w:p>
          <w:p w14:paraId="5426254F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8 (342)258-38-20</w:t>
            </w:r>
          </w:p>
          <w:p w14:paraId="56723578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mar</w:t>
              </w:r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3429@</w:t>
              </w:r>
              <w:proofErr w:type="spellStart"/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C0BBEE6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19" w:rsidRPr="00B34A77" w14:paraId="3CD46547" w14:textId="77777777" w:rsidTr="00071F1D">
        <w:trPr>
          <w:trHeight w:val="1092"/>
        </w:trPr>
        <w:tc>
          <w:tcPr>
            <w:tcW w:w="1775" w:type="pct"/>
            <w:vAlign w:val="center"/>
          </w:tcPr>
          <w:p w14:paraId="4553CB24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14:paraId="44CAA443" w14:textId="3AA5094F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>им. В.П. Сухарева</w:t>
            </w:r>
          </w:p>
        </w:tc>
        <w:tc>
          <w:tcPr>
            <w:tcW w:w="1737" w:type="pct"/>
            <w:vAlign w:val="center"/>
          </w:tcPr>
          <w:p w14:paraId="33FA48C4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</w:p>
          <w:p w14:paraId="5273EDFE" w14:textId="23C66803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ш. Космонавтов, д. 158а</w:t>
            </w:r>
          </w:p>
        </w:tc>
        <w:tc>
          <w:tcPr>
            <w:tcW w:w="1488" w:type="pct"/>
            <w:vAlign w:val="center"/>
          </w:tcPr>
          <w:p w14:paraId="0D9108A5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055558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8 (342) 207-23-07</w:t>
            </w:r>
          </w:p>
          <w:p w14:paraId="37A7DBAC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ylibchivaya@yandex.ru</w:t>
              </w:r>
            </w:hyperlink>
          </w:p>
          <w:p w14:paraId="709FC84F" w14:textId="77777777" w:rsidR="00C24619" w:rsidRPr="00B34A77" w:rsidRDefault="00C24619" w:rsidP="00C24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37EEB159" w14:textId="77777777" w:rsidTr="00071F1D">
        <w:tc>
          <w:tcPr>
            <w:tcW w:w="1775" w:type="pct"/>
            <w:vMerge w:val="restart"/>
            <w:vAlign w:val="center"/>
          </w:tcPr>
          <w:p w14:paraId="3B3E21E5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Березники</w:t>
            </w:r>
          </w:p>
          <w:p w14:paraId="59A72482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спортивной подготовки «Спортивная школа «Летающий лыжник»</w:t>
            </w:r>
          </w:p>
        </w:tc>
        <w:tc>
          <w:tcPr>
            <w:tcW w:w="1737" w:type="pct"/>
            <w:vAlign w:val="center"/>
          </w:tcPr>
          <w:p w14:paraId="7C3072A7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Березники, </w:t>
            </w:r>
          </w:p>
          <w:p w14:paraId="69AB724B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р-он д.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Новожилово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714C8A60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корпус (за остановкой)</w:t>
            </w:r>
          </w:p>
        </w:tc>
        <w:tc>
          <w:tcPr>
            <w:tcW w:w="1488" w:type="pct"/>
            <w:vAlign w:val="center"/>
          </w:tcPr>
          <w:p w14:paraId="5C250CBA" w14:textId="77777777" w:rsidR="00B34A77" w:rsidRPr="00B34A77" w:rsidRDefault="00B34A77" w:rsidP="00B34A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8 (3424) 20-95-20</w:t>
            </w:r>
          </w:p>
          <w:p w14:paraId="6DB86FBD" w14:textId="33804D5F" w:rsidR="00B34A77" w:rsidRPr="00B34A77" w:rsidRDefault="00B34A77" w:rsidP="00B34A77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8(992)2273554</w:t>
            </w:r>
          </w:p>
          <w:p w14:paraId="57A389EA" w14:textId="77777777" w:rsidR="00B34A77" w:rsidRPr="00B34A77" w:rsidRDefault="005704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tramplin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34A77" w:rsidRPr="00B34A77" w14:paraId="34F35707" w14:textId="77777777" w:rsidTr="00071F1D">
        <w:tc>
          <w:tcPr>
            <w:tcW w:w="1775" w:type="pct"/>
            <w:vMerge/>
            <w:vAlign w:val="center"/>
          </w:tcPr>
          <w:p w14:paraId="5B1666EB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14:paraId="05771912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Усолье, ФОК Стрижи, ул. Свободы, 172</w:t>
            </w:r>
          </w:p>
        </w:tc>
        <w:tc>
          <w:tcPr>
            <w:tcW w:w="1488" w:type="pct"/>
            <w:vAlign w:val="center"/>
          </w:tcPr>
          <w:p w14:paraId="450976E5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8 (3424) 42 20 49</w:t>
            </w:r>
          </w:p>
          <w:p w14:paraId="1723013E" w14:textId="77777777" w:rsidR="00B34A77" w:rsidRPr="00B34A77" w:rsidRDefault="005704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tramplin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34A77" w:rsidRPr="00B34A77" w14:paraId="5D3B230F" w14:textId="77777777" w:rsidTr="00071F1D">
        <w:trPr>
          <w:trHeight w:val="2261"/>
        </w:trPr>
        <w:tc>
          <w:tcPr>
            <w:tcW w:w="1775" w:type="pct"/>
            <w:vAlign w:val="center"/>
          </w:tcPr>
          <w:p w14:paraId="765E8786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Губаха</w:t>
            </w:r>
          </w:p>
          <w:p w14:paraId="238213AC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туризма</w:t>
            </w:r>
          </w:p>
        </w:tc>
        <w:tc>
          <w:tcPr>
            <w:tcW w:w="1737" w:type="pct"/>
            <w:vAlign w:val="center"/>
          </w:tcPr>
          <w:p w14:paraId="503967DA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город Губаха,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Дегтярева, 9.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324" w14:textId="77777777" w:rsidR="00B34A77" w:rsidRPr="00B34A77" w:rsidRDefault="005704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-2013@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4F59F6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+7(34248)4-87-83</w:t>
            </w:r>
          </w:p>
        </w:tc>
      </w:tr>
      <w:tr w:rsidR="00B34A77" w:rsidRPr="00B34A77" w14:paraId="00DB5C24" w14:textId="77777777" w:rsidTr="00071F1D">
        <w:tc>
          <w:tcPr>
            <w:tcW w:w="1775" w:type="pct"/>
            <w:vAlign w:val="center"/>
          </w:tcPr>
          <w:p w14:paraId="40BCD77B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Кудымкар,</w:t>
            </w:r>
          </w:p>
          <w:p w14:paraId="27A36C24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 ДО «ДЮСШ» города Кудымкара</w:t>
            </w:r>
          </w:p>
        </w:tc>
        <w:tc>
          <w:tcPr>
            <w:tcW w:w="1737" w:type="pct"/>
            <w:vAlign w:val="center"/>
          </w:tcPr>
          <w:p w14:paraId="43786E7B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Кудымкар,</w:t>
            </w:r>
          </w:p>
          <w:p w14:paraId="7E333082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Строителей </w:t>
            </w:r>
            <w:proofErr w:type="gramStart"/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5,а</w:t>
            </w:r>
            <w:proofErr w:type="gramEnd"/>
          </w:p>
        </w:tc>
        <w:tc>
          <w:tcPr>
            <w:tcW w:w="1488" w:type="pct"/>
            <w:vAlign w:val="center"/>
          </w:tcPr>
          <w:p w14:paraId="0CD8E48A" w14:textId="77777777" w:rsidR="00B34A77" w:rsidRPr="00B34A77" w:rsidRDefault="00570477" w:rsidP="00C377E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B34A77" w:rsidRPr="00B34A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dussh-kudymkar@yandex.ru</w:t>
              </w:r>
            </w:hyperlink>
          </w:p>
          <w:p w14:paraId="77C4389A" w14:textId="77777777" w:rsidR="00B34A77" w:rsidRPr="00B34A77" w:rsidRDefault="00B34A77" w:rsidP="00C377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+7(34260) 4 22 08</w:t>
            </w:r>
          </w:p>
          <w:p w14:paraId="3DBC6E2C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A77" w:rsidRPr="00B34A77" w14:paraId="1B4ED4E8" w14:textId="77777777" w:rsidTr="00071F1D">
        <w:trPr>
          <w:trHeight w:val="1474"/>
        </w:trPr>
        <w:tc>
          <w:tcPr>
            <w:tcW w:w="1775" w:type="pct"/>
            <w:shd w:val="clear" w:color="auto" w:fill="auto"/>
            <w:vAlign w:val="center"/>
          </w:tcPr>
          <w:p w14:paraId="7A6A6F7F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519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 Лысьва </w:t>
            </w:r>
          </w:p>
          <w:p w14:paraId="37FB46B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культуре, спорту и молодежной политике администрации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3DD4455A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 Лысьва, ул. Мира, 26, каб.322, 324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3755EFF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lysva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8CA133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+7(34249) 30237</w:t>
            </w:r>
          </w:p>
        </w:tc>
      </w:tr>
      <w:tr w:rsidR="00B34A77" w:rsidRPr="00B34A77" w14:paraId="767F24A1" w14:textId="77777777" w:rsidTr="00071F1D">
        <w:tc>
          <w:tcPr>
            <w:tcW w:w="1775" w:type="pct"/>
            <w:shd w:val="clear" w:color="auto" w:fill="auto"/>
            <w:vAlign w:val="center"/>
          </w:tcPr>
          <w:p w14:paraId="3A4A922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Соликамск</w:t>
            </w:r>
          </w:p>
          <w:p w14:paraId="59D60C7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физической культуре и спорту администрации Соликамского городского округа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03A99F82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Соликамск, ул. Калийная, 138А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D58E305" w14:textId="77777777" w:rsidR="00B34A77" w:rsidRPr="00B34A77" w:rsidRDefault="005704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solkam</w:t>
              </w:r>
              <w:proofErr w:type="spellEnd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09F16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+7(34253) 7-03-29</w:t>
            </w:r>
          </w:p>
        </w:tc>
      </w:tr>
      <w:tr w:rsidR="00B34A77" w:rsidRPr="00B34A77" w14:paraId="6A65D087" w14:textId="77777777" w:rsidTr="00071F1D">
        <w:tc>
          <w:tcPr>
            <w:tcW w:w="1775" w:type="pct"/>
            <w:shd w:val="clear" w:color="auto" w:fill="auto"/>
            <w:vAlign w:val="center"/>
          </w:tcPr>
          <w:p w14:paraId="06AD2C7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Звёздный</w:t>
            </w:r>
          </w:p>
          <w:p w14:paraId="3C8F0A46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 «Олимп»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5689F8B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ЗАТО Звездный, ул. Ленина, д. 9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06187EA6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bassein_2010@mail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4BF4FD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+7(342) 297-00-99</w:t>
            </w:r>
          </w:p>
        </w:tc>
      </w:tr>
      <w:tr w:rsidR="00B34A77" w:rsidRPr="00B34A77" w14:paraId="2F98AEF2" w14:textId="77777777" w:rsidTr="00071F1D"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AF85" w14:textId="77777777" w:rsidR="00B34A77" w:rsidRPr="00B34A77" w:rsidRDefault="00B34A77" w:rsidP="00C377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Александровск</w:t>
            </w:r>
          </w:p>
          <w:p w14:paraId="45437169" w14:textId="77777777" w:rsidR="00B34A77" w:rsidRPr="00B34A77" w:rsidRDefault="00B34A77" w:rsidP="00C377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культуры, спорта, туризма и молодежной политики администрации Александровского муниципального округа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98CB" w14:textId="77777777" w:rsidR="00B34A77" w:rsidRPr="00B34A77" w:rsidRDefault="00B34A77" w:rsidP="00C377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Александровск, ул. Ленина, д. 20а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80CF" w14:textId="77777777" w:rsidR="00B34A77" w:rsidRPr="00B34A77" w:rsidRDefault="00570477" w:rsidP="00C377E1">
            <w:pPr>
              <w:snapToGrid w:val="0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kultura@aleksraion.ru</w:t>
              </w:r>
            </w:hyperlink>
          </w:p>
          <w:p w14:paraId="25364F9B" w14:textId="77777777" w:rsidR="00B34A77" w:rsidRPr="00B34A77" w:rsidRDefault="00B34A77" w:rsidP="00C377E1">
            <w:pPr>
              <w:snapToGrid w:val="0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+7 (34274) 3-61-36</w:t>
            </w:r>
          </w:p>
        </w:tc>
      </w:tr>
      <w:tr w:rsidR="00B34A77" w:rsidRPr="00B34A77" w14:paraId="5E28229F" w14:textId="77777777" w:rsidTr="00071F1D">
        <w:tc>
          <w:tcPr>
            <w:tcW w:w="1775" w:type="pct"/>
            <w:vAlign w:val="center"/>
          </w:tcPr>
          <w:p w14:paraId="0F7C5841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Барда</w:t>
            </w:r>
          </w:p>
          <w:p w14:paraId="30525D07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Бардымского муниципального округа</w:t>
            </w:r>
          </w:p>
        </w:tc>
        <w:tc>
          <w:tcPr>
            <w:tcW w:w="1737" w:type="pct"/>
            <w:vAlign w:val="center"/>
          </w:tcPr>
          <w:p w14:paraId="62C79DD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Барда,</w:t>
            </w:r>
          </w:p>
          <w:p w14:paraId="1EFF728A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Советская, д. 14</w:t>
            </w:r>
          </w:p>
        </w:tc>
        <w:tc>
          <w:tcPr>
            <w:tcW w:w="1488" w:type="pct"/>
            <w:vAlign w:val="center"/>
          </w:tcPr>
          <w:p w14:paraId="48D9D067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21739@mail.ru</w:t>
              </w:r>
            </w:hyperlink>
          </w:p>
          <w:p w14:paraId="671CE911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+7(34292) 2 18 43</w:t>
            </w:r>
          </w:p>
          <w:p w14:paraId="5B260F5C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39027E46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24AC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Березовка</w:t>
            </w:r>
          </w:p>
          <w:p w14:paraId="5A1CBE7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муниципального округа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45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>с. Березовка, ул. Ленина, д. 33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4049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kultura.sport@bk.ru</w:t>
              </w:r>
            </w:hyperlink>
          </w:p>
          <w:p w14:paraId="4744E49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+7(34251) 3-06-99</w:t>
            </w:r>
          </w:p>
        </w:tc>
      </w:tr>
      <w:tr w:rsidR="00B34A77" w:rsidRPr="00B34A77" w14:paraId="23EFF9B6" w14:textId="77777777" w:rsidTr="00071F1D">
        <w:tc>
          <w:tcPr>
            <w:tcW w:w="1775" w:type="pct"/>
            <w:vAlign w:val="center"/>
          </w:tcPr>
          <w:p w14:paraId="2FB32237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Большая Соснова,</w:t>
            </w:r>
          </w:p>
          <w:p w14:paraId="06346935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культуры и спорта аппарата администрации Большесосновского муниципального округа</w:t>
            </w:r>
          </w:p>
        </w:tc>
        <w:tc>
          <w:tcPr>
            <w:tcW w:w="1737" w:type="pct"/>
            <w:vAlign w:val="center"/>
          </w:tcPr>
          <w:p w14:paraId="23B4C5D6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Большая Соснова, ул. Ворошилова, д. 2</w:t>
            </w:r>
          </w:p>
        </w:tc>
        <w:tc>
          <w:tcPr>
            <w:tcW w:w="1488" w:type="pct"/>
            <w:vAlign w:val="center"/>
          </w:tcPr>
          <w:p w14:paraId="69166354" w14:textId="77777777" w:rsidR="00B34A77" w:rsidRPr="00B34A77" w:rsidRDefault="005704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Okmp_bs@mail.ru</w:t>
              </w:r>
            </w:hyperlink>
          </w:p>
          <w:p w14:paraId="1AED7D63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 (34257) 2 77 37</w:t>
            </w:r>
          </w:p>
        </w:tc>
      </w:tr>
      <w:tr w:rsidR="00B34A77" w:rsidRPr="00B34A77" w14:paraId="1AE07538" w14:textId="77777777" w:rsidTr="00071F1D">
        <w:tc>
          <w:tcPr>
            <w:tcW w:w="1775" w:type="pct"/>
            <w:vAlign w:val="center"/>
          </w:tcPr>
          <w:p w14:paraId="484B7E2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Верещагино</w:t>
            </w:r>
          </w:p>
          <w:p w14:paraId="133473F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Верещагинского муниципального района</w:t>
            </w:r>
          </w:p>
        </w:tc>
        <w:tc>
          <w:tcPr>
            <w:tcW w:w="1737" w:type="pct"/>
            <w:vAlign w:val="center"/>
          </w:tcPr>
          <w:p w14:paraId="5E52A37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Верещагино, ул. Ленина 26</w:t>
            </w:r>
          </w:p>
        </w:tc>
        <w:tc>
          <w:tcPr>
            <w:tcW w:w="1488" w:type="pct"/>
            <w:vAlign w:val="center"/>
          </w:tcPr>
          <w:p w14:paraId="23564EBF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Veradmkmc2015@yandex.ru</w:t>
              </w:r>
            </w:hyperlink>
          </w:p>
          <w:p w14:paraId="4117BD8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+7(950)4493499</w:t>
            </w:r>
          </w:p>
          <w:p w14:paraId="46CF544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4A77" w:rsidRPr="00B34A77" w14:paraId="09819A62" w14:textId="77777777" w:rsidTr="00071F1D">
        <w:trPr>
          <w:trHeight w:val="1247"/>
        </w:trPr>
        <w:tc>
          <w:tcPr>
            <w:tcW w:w="1775" w:type="pct"/>
            <w:shd w:val="clear" w:color="auto" w:fill="auto"/>
            <w:vAlign w:val="center"/>
          </w:tcPr>
          <w:p w14:paraId="2FFDA7E2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п. Гайны</w:t>
            </w:r>
          </w:p>
          <w:p w14:paraId="311E47F8" w14:textId="246F3B31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физической культуры и спорта «Физкультурно-оздоровительный центр «Олимп»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71BBB7C7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п. Гайны, ул. Дзержинского, 40 А</w:t>
            </w:r>
          </w:p>
          <w:p w14:paraId="49864075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3E63A963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sevlungu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0660F7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+7(34245)2-12-36</w:t>
            </w:r>
          </w:p>
          <w:p w14:paraId="366CDDB1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89504594567</w:t>
            </w:r>
          </w:p>
        </w:tc>
      </w:tr>
      <w:tr w:rsidR="00B34A77" w:rsidRPr="00B34A77" w14:paraId="37B51782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53A" w14:textId="77777777" w:rsidR="00B34A77" w:rsidRPr="00B34A77" w:rsidRDefault="00B34A77" w:rsidP="002C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«СОК «Ника»</w:t>
            </w:r>
          </w:p>
          <w:p w14:paraId="102E71AF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Горнозаводска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15B" w14:textId="5A3E9AF2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 Горнозаводск, </w:t>
            </w:r>
            <w:r w:rsidR="002C0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Гипроцемента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, 34а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566" w14:textId="1A29DF53" w:rsidR="00B34A77" w:rsidRPr="00B34A77" w:rsidRDefault="00B34A77" w:rsidP="002C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klub.nikovich@mail.ru</w:t>
            </w:r>
          </w:p>
          <w:p w14:paraId="4BA5EE55" w14:textId="53692979" w:rsidR="00B34A77" w:rsidRPr="00B34A77" w:rsidRDefault="00B34A77" w:rsidP="002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+7(34269) 4-43-99</w:t>
            </w:r>
          </w:p>
        </w:tc>
      </w:tr>
      <w:tr w:rsidR="00B34A77" w:rsidRPr="00B34A77" w14:paraId="7BE57DDF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ADE5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Гремячинского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199" w14:textId="2ECB0F15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 Гремячинск, </w:t>
            </w:r>
            <w:r w:rsidR="002C0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Ленина, д.164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864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mitia.lojkin@mail.ru</w:t>
              </w:r>
            </w:hyperlink>
          </w:p>
          <w:p w14:paraId="60BADE0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+7(34250) 2 12 15</w:t>
            </w:r>
          </w:p>
        </w:tc>
      </w:tr>
      <w:tr w:rsidR="00B34A77" w:rsidRPr="00B34A77" w14:paraId="16FE6701" w14:textId="77777777" w:rsidTr="00071F1D">
        <w:tc>
          <w:tcPr>
            <w:tcW w:w="1775" w:type="pct"/>
            <w:shd w:val="clear" w:color="auto" w:fill="auto"/>
            <w:vAlign w:val="center"/>
          </w:tcPr>
          <w:p w14:paraId="2E1ADC75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 xml:space="preserve">г. Добрянка </w:t>
            </w:r>
          </w:p>
          <w:p w14:paraId="57884580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>МБУ «Центр физической культуры, спорта и молодежной политики»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1DF26E7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rPr>
                <w:shd w:val="clear" w:color="auto" w:fill="FFFFFF"/>
              </w:rPr>
              <w:t xml:space="preserve">г. Добрянка, МБУ «Центр физической культуры, спорта и молодёжной политики», </w:t>
            </w:r>
            <w:r w:rsidRPr="00B34A77">
              <w:rPr>
                <w:shd w:val="clear" w:color="auto" w:fill="FFFFFF"/>
              </w:rPr>
              <w:br/>
            </w:r>
            <w:r w:rsidRPr="00B34A77">
              <w:rPr>
                <w:rStyle w:val="addresswidgetwrapper--336mf"/>
                <w:shd w:val="clear" w:color="auto" w:fill="FFFFFF"/>
              </w:rPr>
              <w:t>ул. Энергетиков, 13 А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08E438DF" w14:textId="77777777" w:rsidR="00B34A77" w:rsidRPr="00B34A77" w:rsidRDefault="00570477" w:rsidP="00C377E1">
            <w:pPr>
              <w:pStyle w:val="aa"/>
              <w:spacing w:after="0"/>
              <w:jc w:val="center"/>
            </w:pPr>
            <w:hyperlink r:id="rId23" w:history="1">
              <w:r w:rsidR="00B34A77" w:rsidRPr="00B34A77">
                <w:rPr>
                  <w:rStyle w:val="a6"/>
                </w:rPr>
                <w:t>cfksimp@mail.ru</w:t>
              </w:r>
            </w:hyperlink>
          </w:p>
          <w:p w14:paraId="36668B65" w14:textId="77777777" w:rsidR="00B34A77" w:rsidRPr="00B34A77" w:rsidRDefault="00B34A77" w:rsidP="00C377E1">
            <w:pPr>
              <w:pStyle w:val="aa"/>
              <w:spacing w:after="0"/>
              <w:jc w:val="center"/>
            </w:pPr>
            <w:r w:rsidRPr="00B34A77">
              <w:t>+7(34265)2-91-52</w:t>
            </w:r>
          </w:p>
        </w:tc>
      </w:tr>
      <w:tr w:rsidR="00B34A77" w:rsidRPr="00B34A77" w14:paraId="7A2832A1" w14:textId="77777777" w:rsidTr="00071F1D">
        <w:trPr>
          <w:trHeight w:val="1361"/>
        </w:trPr>
        <w:tc>
          <w:tcPr>
            <w:tcW w:w="1775" w:type="pct"/>
            <w:shd w:val="clear" w:color="auto" w:fill="auto"/>
            <w:vAlign w:val="center"/>
          </w:tcPr>
          <w:p w14:paraId="38C2458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Елово</w:t>
            </w:r>
          </w:p>
          <w:p w14:paraId="0FF19C9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туризма администрации Еловского муниципального округа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43120DB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Елово, ул. Ленина, 32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26A45DA0" w14:textId="77777777" w:rsidR="00B34A77" w:rsidRPr="00B34A77" w:rsidRDefault="00B34A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oskr_elovo@mail.ru </w:t>
            </w:r>
            <w:hyperlink r:id="rId24" w:history="1"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tisannikova</w:t>
              </w:r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AA8958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+7(34296)3-10-60</w:t>
            </w:r>
          </w:p>
          <w:p w14:paraId="007DEE36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7C2C7BEA" w14:textId="77777777" w:rsidTr="00071F1D">
        <w:tc>
          <w:tcPr>
            <w:tcW w:w="1775" w:type="pct"/>
            <w:shd w:val="clear" w:color="auto" w:fill="auto"/>
            <w:vAlign w:val="center"/>
          </w:tcPr>
          <w:p w14:paraId="732B4059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п. Ильинский</w:t>
            </w:r>
          </w:p>
          <w:p w14:paraId="5D50976F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управления социальной политики администрации Ильинского ГО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77CE55F6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п. Ильинский, ул. Советская, д. 7,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41C4BA00" w14:textId="77777777" w:rsidR="00B34A77" w:rsidRPr="00B34A77" w:rsidRDefault="005704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t.mehha@mail.ru</w:t>
              </w:r>
            </w:hyperlink>
          </w:p>
          <w:p w14:paraId="332060C0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+7(34276) 9 21 46</w:t>
            </w:r>
          </w:p>
        </w:tc>
      </w:tr>
      <w:tr w:rsidR="00B34A77" w:rsidRPr="00B34A77" w14:paraId="29E22736" w14:textId="77777777" w:rsidTr="00071F1D">
        <w:trPr>
          <w:trHeight w:val="907"/>
        </w:trPr>
        <w:tc>
          <w:tcPr>
            <w:tcW w:w="1775" w:type="pct"/>
            <w:shd w:val="clear" w:color="auto" w:fill="auto"/>
            <w:vAlign w:val="center"/>
          </w:tcPr>
          <w:p w14:paraId="519ABBD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Карагай</w:t>
            </w:r>
          </w:p>
          <w:p w14:paraId="3825F0D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Сектор по делам молодежи и спорту администрации Карагайского муниципального района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296377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Карагай, ул. Ленина, д. 5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77DB6AC8" w14:textId="77777777" w:rsidR="00B34A77" w:rsidRPr="00B34A77" w:rsidRDefault="005704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9504411@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79C7996" w14:textId="77777777" w:rsidR="00B34A77" w:rsidRPr="00B34A77" w:rsidRDefault="00B34A77" w:rsidP="00C377E1">
            <w:pPr>
              <w:pStyle w:val="ac"/>
              <w:spacing w:after="165" w:afterAutospacing="0"/>
              <w:jc w:val="center"/>
            </w:pPr>
            <w:r w:rsidRPr="00B34A77">
              <w:t>+7(34297)3-16-35</w:t>
            </w:r>
          </w:p>
          <w:p w14:paraId="08F13DF2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2FD429F5" w14:textId="77777777" w:rsidTr="00071F1D">
        <w:trPr>
          <w:trHeight w:val="1134"/>
        </w:trPr>
        <w:tc>
          <w:tcPr>
            <w:tcW w:w="1775" w:type="pct"/>
            <w:shd w:val="clear" w:color="auto" w:fill="auto"/>
            <w:vAlign w:val="center"/>
          </w:tcPr>
          <w:p w14:paraId="6407023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спорта, туризма и молодежной политики администрации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Кизеловского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7BED737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618350 Пермский край, город Кизел, ул. Луначарского, 19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5F728001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stkizel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6A58AF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+7(34255)4 21-22</w:t>
            </w:r>
          </w:p>
          <w:p w14:paraId="57D209F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15EDD838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9D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Усть-Кишерть</w:t>
            </w:r>
          </w:p>
          <w:p w14:paraId="1F000A4A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спорта и туризма Управления муниципальными учреждениями администрации Кишертского муниципального округа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77BF" w14:textId="4B67B98E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Кишертский район, </w:t>
            </w:r>
            <w:r w:rsidR="00071F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Усть-Кишерть, ул. Советская, 40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C36F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kultkishert@mail.ru</w:t>
              </w:r>
            </w:hyperlink>
          </w:p>
          <w:p w14:paraId="4D2B6C7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+7(34252)2-11-46</w:t>
            </w:r>
          </w:p>
        </w:tc>
      </w:tr>
      <w:tr w:rsidR="00B34A77" w:rsidRPr="00B34A77" w14:paraId="76DA45DB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9E5" w14:textId="77777777" w:rsidR="00B34A77" w:rsidRPr="00B34A77" w:rsidRDefault="00B34A77" w:rsidP="00C377E1">
            <w:pPr>
              <w:pStyle w:val="aa"/>
              <w:jc w:val="center"/>
              <w:rPr>
                <w:lang w:eastAsia="en-US"/>
              </w:rPr>
            </w:pPr>
            <w:r w:rsidRPr="00B34A77">
              <w:rPr>
                <w:lang w:eastAsia="en-US"/>
              </w:rPr>
              <w:t xml:space="preserve">Муниципальное казенное учреждение спорта Косинского муниципального района </w:t>
            </w:r>
            <w:r w:rsidRPr="00B34A77">
              <w:rPr>
                <w:lang w:eastAsia="en-US"/>
              </w:rPr>
              <w:lastRenderedPageBreak/>
              <w:t>Пермского края Спортивно-досуговый центр «Лидер»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8FF5" w14:textId="77777777" w:rsidR="00B34A77" w:rsidRPr="00B34A77" w:rsidRDefault="00B34A77" w:rsidP="00C377E1">
            <w:pPr>
              <w:pStyle w:val="aa"/>
              <w:jc w:val="center"/>
              <w:rPr>
                <w:lang w:eastAsia="en-US"/>
              </w:rPr>
            </w:pPr>
            <w:r w:rsidRPr="00B34A77">
              <w:rPr>
                <w:lang w:eastAsia="en-US"/>
              </w:rPr>
              <w:lastRenderedPageBreak/>
              <w:t>Косинский район, село Коса, ул. Ленина, 112 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B5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sportkosa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1B214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 (34298)2-14-41</w:t>
            </w:r>
          </w:p>
          <w:p w14:paraId="16D7FB8E" w14:textId="77777777" w:rsidR="00B34A77" w:rsidRPr="00B34A77" w:rsidRDefault="00B34A77" w:rsidP="00C377E1">
            <w:pPr>
              <w:pStyle w:val="aa"/>
              <w:jc w:val="center"/>
              <w:rPr>
                <w:lang w:eastAsia="en-US"/>
              </w:rPr>
            </w:pPr>
          </w:p>
        </w:tc>
      </w:tr>
      <w:tr w:rsidR="00B34A77" w:rsidRPr="00B34A77" w14:paraId="3297EC50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A2E" w14:textId="2492E7F1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Кочево</w:t>
            </w:r>
          </w:p>
          <w:p w14:paraId="2EB6E981" w14:textId="7FEF191D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«Кочевская спортивна школа»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8F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Кочевский район, с. Кочево, ул. Титова 17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A902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uprkult_v@list.ru</w:t>
              </w:r>
            </w:hyperlink>
          </w:p>
          <w:p w14:paraId="42BB9D8C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+7(34293)9-14-72</w:t>
            </w:r>
          </w:p>
        </w:tc>
      </w:tr>
      <w:tr w:rsidR="00B34A77" w:rsidRPr="00B34A77" w14:paraId="03529E7B" w14:textId="77777777" w:rsidTr="00071F1D">
        <w:tc>
          <w:tcPr>
            <w:tcW w:w="1775" w:type="pct"/>
            <w:shd w:val="clear" w:color="auto" w:fill="auto"/>
            <w:vAlign w:val="center"/>
          </w:tcPr>
          <w:p w14:paraId="402F2853" w14:textId="77777777" w:rsidR="00A57DFD" w:rsidRDefault="00B34A77" w:rsidP="00C377E1">
            <w:p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2C2D2E"/>
                <w:sz w:val="24"/>
                <w:szCs w:val="24"/>
              </w:rPr>
            </w:pPr>
            <w:r w:rsidRPr="00B34A77">
              <w:rPr>
                <w:rStyle w:val="a9"/>
                <w:rFonts w:ascii="Times New Roman" w:hAnsi="Times New Roman" w:cs="Times New Roman"/>
                <w:b w:val="0"/>
                <w:bCs w:val="0"/>
                <w:color w:val="2C2D2E"/>
                <w:sz w:val="24"/>
                <w:szCs w:val="24"/>
              </w:rPr>
              <w:t xml:space="preserve">Красновишерский ГО </w:t>
            </w:r>
          </w:p>
          <w:p w14:paraId="0951747C" w14:textId="4420FA4D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A77">
              <w:rPr>
                <w:rStyle w:val="a9"/>
                <w:rFonts w:ascii="Times New Roman" w:hAnsi="Times New Roman" w:cs="Times New Roman"/>
                <w:b w:val="0"/>
                <w:bCs w:val="0"/>
                <w:color w:val="2C2D2E"/>
                <w:sz w:val="24"/>
                <w:szCs w:val="24"/>
              </w:rPr>
              <w:t>«Дом спорта»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14EE6E1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г. Красновишерск ул. Гагарина, 56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A027FA3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1" w:tgtFrame="_blank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irina2249@mail.ru</w:t>
              </w:r>
            </w:hyperlink>
          </w:p>
          <w:p w14:paraId="6CE75FC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Style w:val="wmi-callto"/>
                <w:rFonts w:ascii="Times New Roman" w:hAnsi="Times New Roman" w:cs="Times New Roman"/>
                <w:color w:val="2C2D2E"/>
                <w:sz w:val="24"/>
                <w:szCs w:val="24"/>
              </w:rPr>
              <w:t>+7(34243) 2-15-84</w:t>
            </w:r>
          </w:p>
        </w:tc>
      </w:tr>
      <w:tr w:rsidR="00B34A77" w:rsidRPr="00B34A77" w14:paraId="092D1940" w14:textId="77777777" w:rsidTr="00071F1D">
        <w:tc>
          <w:tcPr>
            <w:tcW w:w="1775" w:type="pct"/>
            <w:shd w:val="clear" w:color="auto" w:fill="auto"/>
            <w:vAlign w:val="center"/>
          </w:tcPr>
          <w:p w14:paraId="13967CEC" w14:textId="77777777" w:rsidR="00B34A77" w:rsidRPr="00B34A77" w:rsidRDefault="00B34A77" w:rsidP="00C37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Краснокамск Муниципальное бюджетное учреждение "Физкультурно-оздоровительный комплекс "Олимпийский"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0F4331F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Краснокамск,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>пр. Маяковского,7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FE0C579" w14:textId="77777777" w:rsidR="00B34A77" w:rsidRPr="00B34A77" w:rsidRDefault="005704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fok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04664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 (34273) 7-21-06</w:t>
            </w:r>
          </w:p>
          <w:p w14:paraId="7CD4C24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4A786814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5371" w14:textId="2FA4EBC6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молодежной политики и спорта администрации Кудымкарского муниципального </w:t>
            </w:r>
            <w:r w:rsidR="0068009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C973" w14:textId="77777777" w:rsidR="00B34A77" w:rsidRPr="00B34A77" w:rsidRDefault="00B34A77" w:rsidP="00C37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eastAsia="Calibri" w:hAnsi="Times New Roman" w:cs="Times New Roman"/>
                <w:sz w:val="24"/>
                <w:szCs w:val="24"/>
              </w:rPr>
              <w:t>г. Кудымкар</w:t>
            </w:r>
          </w:p>
          <w:p w14:paraId="519431D8" w14:textId="77777777" w:rsidR="00B34A77" w:rsidRPr="00B34A77" w:rsidRDefault="00B34A77" w:rsidP="00C37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eastAsia="Calibri" w:hAnsi="Times New Roman" w:cs="Times New Roman"/>
                <w:sz w:val="24"/>
                <w:szCs w:val="24"/>
              </w:rPr>
              <w:t>ул. Пермяцкая, 47</w:t>
            </w:r>
          </w:p>
          <w:p w14:paraId="3D4908F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309" w14:textId="77777777" w:rsidR="00B34A77" w:rsidRPr="00B34A77" w:rsidRDefault="005704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33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kultura.kudraion@mail.ru</w:t>
              </w:r>
            </w:hyperlink>
          </w:p>
          <w:p w14:paraId="79804F8A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eastAsia="Calibri" w:hAnsi="Times New Roman" w:cs="Times New Roman"/>
                <w:sz w:val="24"/>
                <w:szCs w:val="24"/>
              </w:rPr>
              <w:t>+7(34260)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77">
              <w:rPr>
                <w:rFonts w:ascii="Times New Roman" w:eastAsia="Calibri" w:hAnsi="Times New Roman" w:cs="Times New Roman"/>
                <w:sz w:val="24"/>
                <w:szCs w:val="24"/>
              </w:rPr>
              <w:t>4-12-60</w:t>
            </w:r>
          </w:p>
        </w:tc>
      </w:tr>
      <w:tr w:rsidR="00B34A77" w:rsidRPr="00B34A77" w14:paraId="6B713EB1" w14:textId="77777777" w:rsidTr="00071F1D">
        <w:trPr>
          <w:trHeight w:val="1871"/>
        </w:trPr>
        <w:tc>
          <w:tcPr>
            <w:tcW w:w="1775" w:type="pct"/>
            <w:shd w:val="clear" w:color="auto" w:fill="auto"/>
            <w:vAlign w:val="center"/>
          </w:tcPr>
          <w:p w14:paraId="083DA65A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п. Куеда </w:t>
            </w:r>
          </w:p>
          <w:p w14:paraId="4023916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культуры, спорта и молодежной политики»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F8EEE6C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п. Куеда, ул. Гагарина, 19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95D6753" w14:textId="77777777" w:rsidR="00B34A77" w:rsidRPr="00B34A77" w:rsidRDefault="00570477" w:rsidP="00C377E1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mbu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zrk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F519692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+7(34262) 3-54-10</w:t>
            </w:r>
          </w:p>
          <w:p w14:paraId="680A3A7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6FE43BBC" w14:textId="77777777" w:rsidTr="00071F1D">
        <w:trPr>
          <w:trHeight w:val="136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23C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Кунгурского муниципального округа Пермского края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46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 Кунгур, </w:t>
            </w:r>
          </w:p>
          <w:p w14:paraId="5D66AFF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Советская, 22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F3C" w14:textId="77777777" w:rsidR="005E62B2" w:rsidRPr="00B34A77" w:rsidRDefault="00B34A77" w:rsidP="005E6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2B2" w:rsidRPr="00B34A77">
              <w:rPr>
                <w:rFonts w:ascii="Times New Roman" w:hAnsi="Times New Roman" w:cs="Times New Roman"/>
                <w:sz w:val="24"/>
                <w:szCs w:val="24"/>
              </w:rPr>
              <w:t>+7(34271)21541</w:t>
            </w:r>
          </w:p>
          <w:p w14:paraId="477909FE" w14:textId="4BE5216B" w:rsidR="00B34A77" w:rsidRPr="00B34A77" w:rsidRDefault="00B34A77" w:rsidP="00C377E1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sport_kungur59@mail.ru</w:t>
            </w:r>
          </w:p>
          <w:p w14:paraId="3CAB753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Регина 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  <w:p w14:paraId="18BB98D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2EE83B92" w14:textId="77777777" w:rsidTr="00071F1D">
        <w:trPr>
          <w:trHeight w:val="1531"/>
        </w:trPr>
        <w:tc>
          <w:tcPr>
            <w:tcW w:w="1775" w:type="pct"/>
            <w:vAlign w:val="center"/>
          </w:tcPr>
          <w:p w14:paraId="21D49941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Нытва</w:t>
            </w:r>
          </w:p>
          <w:p w14:paraId="7408132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 и спорта»</w:t>
            </w:r>
          </w:p>
          <w:p w14:paraId="74D29B86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14:paraId="4EA548E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Нытва, ул. К. Маркса 82а</w:t>
            </w:r>
          </w:p>
        </w:tc>
        <w:tc>
          <w:tcPr>
            <w:tcW w:w="1488" w:type="pct"/>
            <w:vAlign w:val="center"/>
          </w:tcPr>
          <w:p w14:paraId="35EAD56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+7(34272) 3-05-78, 24-110</w:t>
            </w:r>
          </w:p>
          <w:p w14:paraId="0D09CA8E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cks.nr@yndex.ru</w:t>
              </w:r>
            </w:hyperlink>
          </w:p>
          <w:p w14:paraId="4BAC5FE9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77" w:rsidRPr="00B34A77" w14:paraId="79A9A4AD" w14:textId="77777777" w:rsidTr="00071F1D">
        <w:tc>
          <w:tcPr>
            <w:tcW w:w="1775" w:type="pct"/>
            <w:shd w:val="clear" w:color="auto" w:fill="auto"/>
            <w:vAlign w:val="center"/>
          </w:tcPr>
          <w:p w14:paraId="0DC27A0C" w14:textId="78D0DE92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р. п. Октябрьский</w:t>
            </w:r>
          </w:p>
          <w:p w14:paraId="1E422649" w14:textId="6C5ED94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Октябрьского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6AC3749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п. Октябрьский,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>ул. Кирова, 20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675DB0C8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oskrokt@yandex.ru</w:t>
              </w:r>
            </w:hyperlink>
          </w:p>
          <w:p w14:paraId="1053CB4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+7(34266)2-16-41</w:t>
            </w:r>
          </w:p>
        </w:tc>
      </w:tr>
      <w:tr w:rsidR="00B34A77" w:rsidRPr="00B34A77" w14:paraId="7F0C59C4" w14:textId="77777777" w:rsidTr="00071F1D">
        <w:tc>
          <w:tcPr>
            <w:tcW w:w="1775" w:type="pct"/>
            <w:vAlign w:val="center"/>
          </w:tcPr>
          <w:p w14:paraId="0B2F2991" w14:textId="77777777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с. Орда </w:t>
            </w:r>
          </w:p>
          <w:p w14:paraId="7C1F6ACB" w14:textId="236595C3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Ординского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37" w:type="pct"/>
            <w:vAlign w:val="center"/>
          </w:tcPr>
          <w:p w14:paraId="5C50E7F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Орда,</w:t>
            </w:r>
          </w:p>
          <w:p w14:paraId="26DF5F5F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Советская, д. 12</w:t>
            </w:r>
          </w:p>
        </w:tc>
        <w:tc>
          <w:tcPr>
            <w:tcW w:w="1488" w:type="pct"/>
            <w:vAlign w:val="center"/>
          </w:tcPr>
          <w:p w14:paraId="625A9048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fok-orda@yandex.ru</w:t>
              </w:r>
            </w:hyperlink>
          </w:p>
          <w:p w14:paraId="475E130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+7(34258) 2-64-03</w:t>
            </w:r>
          </w:p>
        </w:tc>
      </w:tr>
      <w:tr w:rsidR="00B34A77" w:rsidRPr="00B34A77" w14:paraId="0A9C58B4" w14:textId="77777777" w:rsidTr="00071F1D">
        <w:trPr>
          <w:trHeight w:val="99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1D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 Оса </w:t>
            </w:r>
          </w:p>
          <w:p w14:paraId="0638EB9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«Фаворит»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458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Оса,</w:t>
            </w:r>
          </w:p>
          <w:p w14:paraId="087EB93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ул. М. Горького, 78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C4D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osa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perm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6B5FDB" w14:textId="77777777" w:rsidR="00B34A77" w:rsidRPr="00B34A77" w:rsidRDefault="00B34A77" w:rsidP="005E6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+7(34291) 4 56 55</w:t>
            </w:r>
          </w:p>
          <w:p w14:paraId="7949430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+ 7(34291) 4 39 31</w:t>
            </w:r>
          </w:p>
        </w:tc>
      </w:tr>
      <w:tr w:rsidR="00B34A77" w:rsidRPr="00B34A77" w14:paraId="5FFB1251" w14:textId="77777777" w:rsidTr="00071F1D">
        <w:trPr>
          <w:trHeight w:val="28"/>
        </w:trPr>
        <w:tc>
          <w:tcPr>
            <w:tcW w:w="1775" w:type="pct"/>
            <w:vAlign w:val="center"/>
          </w:tcPr>
          <w:p w14:paraId="7D849B77" w14:textId="5EC919C5" w:rsidR="00680091" w:rsidRDefault="00680091" w:rsidP="00C377E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Оханск</w:t>
            </w:r>
          </w:p>
          <w:p w14:paraId="2B03B50D" w14:textId="33493746" w:rsidR="00B34A77" w:rsidRPr="00B34A77" w:rsidRDefault="00B34A77" w:rsidP="00C377E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культуре, спорту и молодежной политике Управления муниципальными учреждениями администрации Оханского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37" w:type="pct"/>
            <w:vAlign w:val="center"/>
          </w:tcPr>
          <w:p w14:paraId="48458E63" w14:textId="77777777" w:rsidR="00B34A77" w:rsidRPr="00B34A77" w:rsidRDefault="00B34A77" w:rsidP="00C377E1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Оханск, ул. Куйбышева, 35</w:t>
            </w:r>
          </w:p>
        </w:tc>
        <w:tc>
          <w:tcPr>
            <w:tcW w:w="1488" w:type="pct"/>
            <w:vAlign w:val="center"/>
          </w:tcPr>
          <w:p w14:paraId="2F743D90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5987@</w:t>
            </w:r>
            <w:r w:rsidRPr="00B3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96A8FBC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ohanruo@mail.ru</w:t>
              </w:r>
            </w:hyperlink>
          </w:p>
          <w:p w14:paraId="2818F1A5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 (34279) 3 18 53</w:t>
            </w:r>
          </w:p>
        </w:tc>
      </w:tr>
      <w:tr w:rsidR="00B34A77" w:rsidRPr="00B34A77" w14:paraId="1FC3BD38" w14:textId="77777777" w:rsidTr="00071F1D">
        <w:tc>
          <w:tcPr>
            <w:tcW w:w="1775" w:type="pct"/>
            <w:shd w:val="clear" w:color="auto" w:fill="auto"/>
            <w:vAlign w:val="center"/>
          </w:tcPr>
          <w:p w14:paraId="5CB8124E" w14:textId="66613140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Очер</w:t>
            </w:r>
          </w:p>
          <w:p w14:paraId="3DFAA34A" w14:textId="2851946E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политики, культуры и спорта администрации Очерского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53571D02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Очер ул. Ленина,53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5000A85F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umpkis@yandex.ru</w:t>
              </w:r>
            </w:hyperlink>
          </w:p>
          <w:p w14:paraId="44482BC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+7(34278)3-26-36</w:t>
            </w:r>
          </w:p>
        </w:tc>
      </w:tr>
      <w:tr w:rsidR="00B34A77" w:rsidRPr="00B34A77" w14:paraId="7BCB7AC1" w14:textId="77777777" w:rsidTr="00071F1D">
        <w:tblPrEx>
          <w:tblBorders>
            <w:insideH w:val="nil"/>
          </w:tblBorders>
        </w:tblPrEx>
        <w:trPr>
          <w:trHeight w:val="1083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DF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спорту Пермского муниципального района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7A8" w14:textId="7386C7AA" w:rsidR="00B34A77" w:rsidRPr="00B34A77" w:rsidRDefault="00B34A77" w:rsidP="0068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Pr="00B34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B34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Кондратово</w:t>
            </w:r>
            <w:proofErr w:type="spellEnd"/>
            <w:r w:rsidRPr="00B34A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Камская, 2/4, офис 15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339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dskrasava@mail.ru</w:t>
              </w:r>
            </w:hyperlink>
          </w:p>
          <w:p w14:paraId="2516EE94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+7(342) 254-32-35</w:t>
            </w:r>
          </w:p>
        </w:tc>
      </w:tr>
      <w:tr w:rsidR="00B34A77" w:rsidRPr="00B34A77" w14:paraId="1932B684" w14:textId="77777777" w:rsidTr="00071F1D">
        <w:tc>
          <w:tcPr>
            <w:tcW w:w="1775" w:type="pct"/>
            <w:vAlign w:val="center"/>
          </w:tcPr>
          <w:p w14:paraId="483139E5" w14:textId="0D5963FA" w:rsidR="00B34A77" w:rsidRDefault="00B34A77" w:rsidP="00C377E1">
            <w:pPr>
              <w:pStyle w:val="ConsPlusNormal"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Сива</w:t>
            </w:r>
          </w:p>
          <w:p w14:paraId="395D1CA7" w14:textId="77777777" w:rsidR="00A57DFD" w:rsidRPr="00B34A77" w:rsidRDefault="00A57DFD" w:rsidP="00C377E1">
            <w:pPr>
              <w:pStyle w:val="ConsPlusNormal"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86E2BB" w14:textId="77777777" w:rsidR="00B34A77" w:rsidRPr="00B34A77" w:rsidRDefault="00B34A77" w:rsidP="00C377E1">
            <w:pPr>
              <w:pStyle w:val="ConsPlusNormal"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Спортивно-физкультурный комплекс «</w:t>
            </w:r>
            <w:proofErr w:type="spellStart"/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Чугайка</w:t>
            </w:r>
            <w:proofErr w:type="spellEnd"/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37" w:type="pct"/>
            <w:vAlign w:val="center"/>
          </w:tcPr>
          <w:p w14:paraId="08B4DFED" w14:textId="77777777" w:rsidR="00B34A77" w:rsidRPr="00B34A77" w:rsidRDefault="00B34A77" w:rsidP="00C377E1">
            <w:pPr>
              <w:pStyle w:val="ConsPlusNormal"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Сива, </w:t>
            </w: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ул. Пушкина, д. 122</w:t>
            </w:r>
          </w:p>
        </w:tc>
        <w:tc>
          <w:tcPr>
            <w:tcW w:w="1488" w:type="pct"/>
            <w:vAlign w:val="center"/>
          </w:tcPr>
          <w:p w14:paraId="1DFF3F39" w14:textId="77777777" w:rsidR="00B34A77" w:rsidRPr="00B34A77" w:rsidRDefault="00570477" w:rsidP="00C377E1">
            <w:pPr>
              <w:pStyle w:val="ConsPlusNormal"/>
              <w:tabs>
                <w:tab w:val="center" w:pos="4153"/>
                <w:tab w:val="right" w:pos="8306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sport_usr_siva@mail.ru</w:t>
              </w:r>
            </w:hyperlink>
          </w:p>
          <w:p w14:paraId="6429230E" w14:textId="77777777" w:rsidR="00B34A77" w:rsidRPr="00B34A77" w:rsidRDefault="00B34A77" w:rsidP="00C377E1">
            <w:pPr>
              <w:pStyle w:val="ConsPlusNormal"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+7(34277) 2-92-90</w:t>
            </w:r>
          </w:p>
        </w:tc>
      </w:tr>
      <w:tr w:rsidR="00B34A77" w:rsidRPr="00B34A77" w14:paraId="35954A57" w14:textId="77777777" w:rsidTr="00071F1D">
        <w:trPr>
          <w:trHeight w:val="1776"/>
        </w:trPr>
        <w:tc>
          <w:tcPr>
            <w:tcW w:w="1775" w:type="pct"/>
            <w:vAlign w:val="center"/>
          </w:tcPr>
          <w:p w14:paraId="4990A50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пос. Суксун </w:t>
            </w:r>
          </w:p>
          <w:p w14:paraId="4D186E96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и социальной политике</w:t>
            </w:r>
          </w:p>
        </w:tc>
        <w:tc>
          <w:tcPr>
            <w:tcW w:w="1737" w:type="pct"/>
            <w:vAlign w:val="center"/>
          </w:tcPr>
          <w:p w14:paraId="3D57574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пос. Суксун, 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>ул. К. Маркса, д.4</w:t>
            </w:r>
          </w:p>
        </w:tc>
        <w:tc>
          <w:tcPr>
            <w:tcW w:w="1488" w:type="pct"/>
            <w:vAlign w:val="center"/>
          </w:tcPr>
          <w:p w14:paraId="5ABCBA2D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odm31042@mail.ru</w:t>
              </w:r>
            </w:hyperlink>
          </w:p>
          <w:p w14:paraId="153F39B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+7(34275) 3-11-59 </w:t>
            </w:r>
            <w:hyperlink r:id="rId44" w:history="1"/>
          </w:p>
        </w:tc>
      </w:tr>
      <w:tr w:rsidR="00B34A77" w:rsidRPr="00B34A77" w14:paraId="41FC86E8" w14:textId="77777777" w:rsidTr="00071F1D">
        <w:trPr>
          <w:trHeight w:val="1189"/>
        </w:trPr>
        <w:tc>
          <w:tcPr>
            <w:tcW w:w="1775" w:type="pct"/>
            <w:shd w:val="clear" w:color="auto" w:fill="auto"/>
            <w:vAlign w:val="center"/>
          </w:tcPr>
          <w:p w14:paraId="742E9755" w14:textId="02DFAD68" w:rsid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Уинск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1BBEE" w14:textId="0159FC3E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Уинского МО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49A3688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Уинское,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Коммунистическая д.1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CED3545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upravleniek_uinsk@mail.ru</w:t>
              </w:r>
            </w:hyperlink>
          </w:p>
          <w:p w14:paraId="53215D1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+7(34259) 2-35-65, 2-34-56</w:t>
            </w:r>
          </w:p>
        </w:tc>
      </w:tr>
      <w:tr w:rsidR="00A27B07" w:rsidRPr="00B34A77" w14:paraId="16CF54D1" w14:textId="77777777" w:rsidTr="00810CFB"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E781" w14:textId="7ACEFFC6" w:rsidR="00A27B07" w:rsidRDefault="00A27B07" w:rsidP="005E6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Чайковский</w:t>
            </w:r>
          </w:p>
          <w:p w14:paraId="0FD0466E" w14:textId="6AC55D7F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Чайковского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CC3" w14:textId="04CA75A6" w:rsidR="00A27B07" w:rsidRPr="00A27B0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стадион «Центральный»,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21/1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486" w14:textId="77777777" w:rsidR="00A27B0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27B0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uprfkis@list.ru</w:t>
              </w:r>
            </w:hyperlink>
          </w:p>
          <w:p w14:paraId="179C20CC" w14:textId="77777777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+7(34241) 3-74-57</w:t>
            </w:r>
          </w:p>
          <w:p w14:paraId="5BA2FCF6" w14:textId="77777777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7" w:rsidRPr="00B34A77" w14:paraId="6F410CB7" w14:textId="77777777" w:rsidTr="00810CFB">
        <w:tc>
          <w:tcPr>
            <w:tcW w:w="1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9B89" w14:textId="4BC1F448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6CB" w14:textId="0A04A5A6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34A" w14:textId="77777777" w:rsidR="00A27B0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A27B0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spartac68@inbox.ru</w:t>
              </w:r>
            </w:hyperlink>
          </w:p>
          <w:p w14:paraId="325A33AF" w14:textId="77777777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+7(34241) 9-60-36</w:t>
            </w:r>
          </w:p>
          <w:p w14:paraId="497D8416" w14:textId="77777777" w:rsidR="00A27B07" w:rsidRPr="00B34A77" w:rsidRDefault="00A27B0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4A77" w:rsidRPr="00B34A77" w14:paraId="79461A62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124" w14:textId="258E4715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Частые</w:t>
            </w:r>
          </w:p>
          <w:p w14:paraId="2D91C8AF" w14:textId="098C868A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Администрация Частинского муниципального округа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352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Частые, ул. Луначарского, 3</w:t>
            </w:r>
          </w:p>
          <w:p w14:paraId="64083125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8E9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raisport@yandex.ru</w:t>
              </w:r>
            </w:hyperlink>
          </w:p>
          <w:p w14:paraId="54C3DEC5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+7(34268)22433</w:t>
            </w:r>
          </w:p>
        </w:tc>
      </w:tr>
      <w:tr w:rsidR="00B34A77" w:rsidRPr="00B34A77" w14:paraId="5A4EE43C" w14:textId="77777777" w:rsidTr="00071F1D">
        <w:tc>
          <w:tcPr>
            <w:tcW w:w="1775" w:type="pct"/>
            <w:vAlign w:val="center"/>
          </w:tcPr>
          <w:p w14:paraId="68E00F71" w14:textId="76BD41A8" w:rsidR="00680091" w:rsidRDefault="00680091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Чердынь</w:t>
            </w:r>
          </w:p>
          <w:p w14:paraId="116F143F" w14:textId="673B4C03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«Комитет физической культуры и спорта» Чердынского </w:t>
            </w:r>
            <w:r w:rsidR="005E62B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vAlign w:val="center"/>
          </w:tcPr>
          <w:p w14:paraId="6D686510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 г. Чердынь, ул. Успенская, д. 57</w:t>
            </w:r>
          </w:p>
        </w:tc>
        <w:tc>
          <w:tcPr>
            <w:tcW w:w="1488" w:type="pct"/>
            <w:vAlign w:val="center"/>
          </w:tcPr>
          <w:p w14:paraId="58FA0F25" w14:textId="77777777" w:rsidR="00B34A77" w:rsidRPr="00B34A77" w:rsidRDefault="005704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may-chrsk@yandex.ru</w:t>
              </w:r>
            </w:hyperlink>
          </w:p>
          <w:p w14:paraId="0C23F3DC" w14:textId="77777777" w:rsidR="00B34A77" w:rsidRPr="00B34A77" w:rsidRDefault="00B34A77" w:rsidP="00C37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+7(34240) 2 90 76</w:t>
            </w:r>
          </w:p>
        </w:tc>
      </w:tr>
      <w:tr w:rsidR="00B34A77" w:rsidRPr="00B34A77" w14:paraId="40F12F82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6AA" w14:textId="457B173F" w:rsidR="00680091" w:rsidRDefault="00680091" w:rsidP="00C377E1">
            <w:pPr>
              <w:pStyle w:val="aa"/>
              <w:jc w:val="center"/>
            </w:pPr>
            <w:r>
              <w:t xml:space="preserve">г. Чернушка </w:t>
            </w:r>
          </w:p>
          <w:p w14:paraId="1F96BD2C" w14:textId="267AB4EA" w:rsidR="00B34A77" w:rsidRPr="00B34A77" w:rsidRDefault="00B34A77" w:rsidP="00C377E1">
            <w:pPr>
              <w:pStyle w:val="aa"/>
              <w:jc w:val="center"/>
            </w:pPr>
            <w:r w:rsidRPr="00B34A77">
              <w:t xml:space="preserve">Управление культуры, молодежной политики и спорта администрации Чернушинского </w:t>
            </w:r>
            <w:r w:rsidR="00680091">
              <w:t>городского округа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F9F" w14:textId="6F538BAC" w:rsidR="00B34A77" w:rsidRPr="00B34A77" w:rsidRDefault="00B34A77" w:rsidP="00C377E1">
            <w:pPr>
              <w:pStyle w:val="aa"/>
              <w:jc w:val="center"/>
            </w:pPr>
            <w:r w:rsidRPr="00B34A77">
              <w:t>г. Чернушка,</w:t>
            </w:r>
            <w:r w:rsidR="00A27B07">
              <w:br/>
            </w:r>
            <w:r w:rsidRPr="00B34A77">
              <w:t xml:space="preserve"> ул. Юбилейная, 9, </w:t>
            </w:r>
            <w:proofErr w:type="spellStart"/>
            <w:r w:rsidRPr="00B34A77">
              <w:t>каб</w:t>
            </w:r>
            <w:proofErr w:type="spellEnd"/>
            <w:r w:rsidRPr="00B34A77">
              <w:t>. 316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144" w14:textId="77777777" w:rsidR="00B34A77" w:rsidRPr="00B34A77" w:rsidRDefault="00570477" w:rsidP="00C377E1">
            <w:pPr>
              <w:pStyle w:val="aa"/>
              <w:jc w:val="center"/>
              <w:rPr>
                <w:rStyle w:val="a6"/>
              </w:rPr>
            </w:pPr>
            <w:hyperlink r:id="rId50" w:history="1">
              <w:r w:rsidR="00B34A77" w:rsidRPr="00B34A77">
                <w:rPr>
                  <w:rStyle w:val="a6"/>
                  <w:lang w:val="en-US"/>
                </w:rPr>
                <w:t>tanostanina</w:t>
              </w:r>
              <w:r w:rsidR="00B34A77" w:rsidRPr="00B34A77">
                <w:rPr>
                  <w:rStyle w:val="a6"/>
                </w:rPr>
                <w:t>@</w:t>
              </w:r>
              <w:r w:rsidR="00B34A77" w:rsidRPr="00B34A77">
                <w:rPr>
                  <w:rStyle w:val="a6"/>
                  <w:lang w:val="en-US"/>
                </w:rPr>
                <w:t>yandex</w:t>
              </w:r>
              <w:r w:rsidR="00B34A77" w:rsidRPr="00B34A77">
                <w:rPr>
                  <w:rStyle w:val="a6"/>
                </w:rPr>
                <w:t>.</w:t>
              </w:r>
              <w:proofErr w:type="spellStart"/>
              <w:r w:rsidR="00B34A77" w:rsidRPr="00B34A77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9503D4E" w14:textId="77777777" w:rsidR="00B34A77" w:rsidRPr="00B34A77" w:rsidRDefault="00570477" w:rsidP="00C377E1">
            <w:pPr>
              <w:pStyle w:val="aa"/>
              <w:jc w:val="center"/>
            </w:pPr>
            <w:hyperlink r:id="rId51" w:history="1">
              <w:r w:rsidR="00B34A77" w:rsidRPr="00B34A77">
                <w:rPr>
                  <w:rStyle w:val="a6"/>
                </w:rPr>
                <w:t>polievktovich@mail.ru</w:t>
              </w:r>
            </w:hyperlink>
          </w:p>
          <w:p w14:paraId="264CBFFD" w14:textId="77777777" w:rsidR="00B34A77" w:rsidRPr="00B34A77" w:rsidRDefault="00B34A77" w:rsidP="00C377E1">
            <w:pPr>
              <w:pStyle w:val="aa"/>
              <w:jc w:val="center"/>
              <w:rPr>
                <w:rStyle w:val="a6"/>
              </w:rPr>
            </w:pPr>
          </w:p>
          <w:p w14:paraId="696E20E7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>+7(34261) 4 90 70</w:t>
            </w:r>
          </w:p>
        </w:tc>
      </w:tr>
      <w:tr w:rsidR="00B34A77" w:rsidRPr="00B34A77" w14:paraId="45C08B8F" w14:textId="77777777" w:rsidTr="00071F1D">
        <w:trPr>
          <w:trHeight w:val="131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626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>г. Чусовой</w:t>
            </w:r>
          </w:p>
          <w:p w14:paraId="62998D88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>Дом спорта «Металлург»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2D1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>г. Чусовой, ул. Ленина, д.9б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31CB" w14:textId="77777777" w:rsidR="00B34A77" w:rsidRPr="00B34A77" w:rsidRDefault="00570477" w:rsidP="00C377E1">
            <w:pPr>
              <w:pStyle w:val="aa"/>
              <w:jc w:val="center"/>
              <w:rPr>
                <w:shd w:val="clear" w:color="auto" w:fill="FFFFFF"/>
              </w:rPr>
            </w:pPr>
            <w:hyperlink r:id="rId52" w:history="1">
              <w:r w:rsidR="00B34A77" w:rsidRPr="00B34A77">
                <w:rPr>
                  <w:rStyle w:val="a6"/>
                  <w:shd w:val="clear" w:color="auto" w:fill="FFFFFF"/>
                </w:rPr>
                <w:t>stadionmetallurg@yandex.ru</w:t>
              </w:r>
            </w:hyperlink>
          </w:p>
          <w:p w14:paraId="750B18BA" w14:textId="77777777" w:rsidR="00B34A77" w:rsidRPr="00B34A77" w:rsidRDefault="00B34A77" w:rsidP="00C377E1">
            <w:pPr>
              <w:pStyle w:val="aa"/>
              <w:jc w:val="center"/>
            </w:pPr>
            <w:r w:rsidRPr="00B34A77">
              <w:t>+7(34256) 5 18 96</w:t>
            </w:r>
          </w:p>
        </w:tc>
      </w:tr>
      <w:tr w:rsidR="00B34A77" w:rsidRPr="00B34A77" w14:paraId="3595458F" w14:textId="77777777" w:rsidTr="00071F1D">
        <w:trPr>
          <w:trHeight w:val="131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901" w14:textId="6FBE302D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Чусовой</w:t>
            </w:r>
          </w:p>
          <w:p w14:paraId="06B6CDAF" w14:textId="75D10425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Чусовского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928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г. Чусовой, ул.50 лет ВЛКСМ, д.2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D16A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53" w:history="1">
              <w:r w:rsidR="00B34A77" w:rsidRPr="00B34A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sportchus@chusokrug.ru</w:t>
              </w:r>
            </w:hyperlink>
          </w:p>
          <w:p w14:paraId="42F7C033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+7(34256) 5 58 30</w:t>
            </w:r>
          </w:p>
        </w:tc>
      </w:tr>
      <w:tr w:rsidR="00B34A77" w:rsidRPr="00B34A77" w14:paraId="7A90D10B" w14:textId="77777777" w:rsidTr="00071F1D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54A" w14:textId="4C958C1E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Юрла</w:t>
            </w:r>
          </w:p>
          <w:p w14:paraId="3A9A6168" w14:textId="10A057EA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молодёжной политики и спорта Юрлинского МО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02E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Юрла, ул. Ленина, 15.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6E8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urla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54CEDD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+7(34294)2-15-51</w:t>
            </w:r>
          </w:p>
        </w:tc>
      </w:tr>
      <w:tr w:rsidR="00B34A77" w:rsidRPr="00B34A77" w14:paraId="716ACA2E" w14:textId="77777777" w:rsidTr="00071F1D">
        <w:trPr>
          <w:trHeight w:val="737"/>
        </w:trPr>
        <w:tc>
          <w:tcPr>
            <w:tcW w:w="1775" w:type="pct"/>
            <w:shd w:val="clear" w:color="auto" w:fill="auto"/>
            <w:vAlign w:val="center"/>
          </w:tcPr>
          <w:p w14:paraId="59E04E23" w14:textId="4862C806" w:rsidR="00680091" w:rsidRDefault="00680091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Юсьва</w:t>
            </w:r>
          </w:p>
          <w:p w14:paraId="20B08E41" w14:textId="12F19B52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администрации Юсьвинского </w:t>
            </w:r>
            <w:r w:rsidR="006800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304E25D0" w14:textId="382F1589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с. Юсьва, ул. Советская, д.17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410D5A01" w14:textId="77777777" w:rsidR="00B34A77" w:rsidRPr="00B34A77" w:rsidRDefault="005704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uswa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4A77" w:rsidRPr="00B34A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42B01B" w14:textId="77777777" w:rsidR="00B34A77" w:rsidRPr="00B34A77" w:rsidRDefault="00B34A77" w:rsidP="00C3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7">
              <w:rPr>
                <w:rFonts w:ascii="Times New Roman" w:hAnsi="Times New Roman" w:cs="Times New Roman"/>
                <w:sz w:val="24"/>
                <w:szCs w:val="24"/>
              </w:rPr>
              <w:t>+7(34246)2-72-70</w:t>
            </w:r>
          </w:p>
        </w:tc>
      </w:tr>
      <w:bookmarkEnd w:id="0"/>
    </w:tbl>
    <w:p w14:paraId="28DB46C4" w14:textId="77777777" w:rsidR="00B34A77" w:rsidRPr="00B34A77" w:rsidRDefault="00B34A77" w:rsidP="00B34A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96BC8" w14:textId="77777777" w:rsidR="00C30027" w:rsidRPr="00B34A77" w:rsidRDefault="00C30027">
      <w:pPr>
        <w:rPr>
          <w:rFonts w:ascii="Times New Roman" w:hAnsi="Times New Roman" w:cs="Times New Roman"/>
          <w:sz w:val="24"/>
          <w:szCs w:val="24"/>
        </w:rPr>
      </w:pPr>
    </w:p>
    <w:sectPr w:rsidR="00C30027" w:rsidRPr="00B34A77" w:rsidSect="00D47A9F">
      <w:headerReference w:type="even" r:id="rId56"/>
      <w:headerReference w:type="default" r:id="rId57"/>
      <w:footerReference w:type="even" r:id="rId58"/>
      <w:footerReference w:type="default" r:id="rId59"/>
      <w:pgSz w:w="11906" w:h="16838"/>
      <w:pgMar w:top="717" w:right="566" w:bottom="567" w:left="1134" w:header="0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3DE9" w14:textId="77777777" w:rsidR="00570477" w:rsidRDefault="00570477">
      <w:pPr>
        <w:spacing w:after="0" w:line="240" w:lineRule="auto"/>
      </w:pPr>
      <w:r>
        <w:separator/>
      </w:r>
    </w:p>
  </w:endnote>
  <w:endnote w:type="continuationSeparator" w:id="0">
    <w:p w14:paraId="00AF0FD1" w14:textId="77777777" w:rsidR="00570477" w:rsidRDefault="0057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1518" w14:textId="77777777" w:rsidR="00296876" w:rsidRDefault="00A57D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9F082C" w14:textId="77777777" w:rsidR="00296876" w:rsidRDefault="005704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9BC5" w14:textId="77777777" w:rsidR="00296876" w:rsidRDefault="00570477">
    <w:pPr>
      <w:pStyle w:val="a3"/>
      <w:framePr w:wrap="around" w:vAnchor="text" w:hAnchor="margin" w:xAlign="right" w:y="1"/>
      <w:rPr>
        <w:rStyle w:val="a5"/>
      </w:rPr>
    </w:pPr>
  </w:p>
  <w:p w14:paraId="031DC20A" w14:textId="77777777" w:rsidR="00296876" w:rsidRDefault="00570477" w:rsidP="00E57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ED3E" w14:textId="77777777" w:rsidR="00570477" w:rsidRDefault="00570477">
      <w:pPr>
        <w:spacing w:after="0" w:line="240" w:lineRule="auto"/>
      </w:pPr>
      <w:r>
        <w:separator/>
      </w:r>
    </w:p>
  </w:footnote>
  <w:footnote w:type="continuationSeparator" w:id="0">
    <w:p w14:paraId="33F397A7" w14:textId="77777777" w:rsidR="00570477" w:rsidRDefault="0057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9102" w14:textId="77777777" w:rsidR="00296876" w:rsidRDefault="00A57DFD" w:rsidP="00E57F2E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6608B0" w14:textId="77777777" w:rsidR="00296876" w:rsidRDefault="005704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FB46" w14:textId="77777777" w:rsidR="00296876" w:rsidRDefault="00570477" w:rsidP="00E57F2E">
    <w:pPr>
      <w:pStyle w:val="a7"/>
      <w:framePr w:wrap="around" w:vAnchor="text" w:hAnchor="margin" w:xAlign="center" w:y="1"/>
      <w:rPr>
        <w:rStyle w:val="a5"/>
      </w:rPr>
    </w:pPr>
  </w:p>
  <w:p w14:paraId="4B53A510" w14:textId="77777777" w:rsidR="00296876" w:rsidRDefault="00570477" w:rsidP="005D062F">
    <w:pPr>
      <w:pStyle w:val="a7"/>
      <w:framePr w:h="846" w:hRule="exact" w:wrap="around" w:vAnchor="text" w:hAnchor="margin" w:xAlign="center" w:y="1"/>
      <w:jc w:val="center"/>
      <w:rPr>
        <w:rStyle w:val="a5"/>
      </w:rPr>
    </w:pPr>
  </w:p>
  <w:p w14:paraId="62F041BC" w14:textId="77777777" w:rsidR="00296876" w:rsidRDefault="00A57DFD" w:rsidP="005D062F">
    <w:pPr>
      <w:pStyle w:val="a7"/>
      <w:framePr w:h="846" w:hRule="exact"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3616AADB" w14:textId="77777777" w:rsidR="00296876" w:rsidRDefault="00570477" w:rsidP="00E57F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77"/>
    <w:rsid w:val="00071F1D"/>
    <w:rsid w:val="002C007B"/>
    <w:rsid w:val="004D44BF"/>
    <w:rsid w:val="00570477"/>
    <w:rsid w:val="005E62B2"/>
    <w:rsid w:val="00680091"/>
    <w:rsid w:val="00A27B07"/>
    <w:rsid w:val="00A57DFD"/>
    <w:rsid w:val="00B34A77"/>
    <w:rsid w:val="00C24619"/>
    <w:rsid w:val="00C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3951"/>
  <w15:chartTrackingRefBased/>
  <w15:docId w15:val="{F5B7828F-F7ED-4432-AB85-17D5EE7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4A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4A77"/>
  </w:style>
  <w:style w:type="character" w:styleId="a6">
    <w:name w:val="Hyperlink"/>
    <w:uiPriority w:val="99"/>
    <w:rsid w:val="00B34A77"/>
    <w:rPr>
      <w:color w:val="0000FF"/>
      <w:u w:val="single"/>
    </w:rPr>
  </w:style>
  <w:style w:type="paragraph" w:styleId="a7">
    <w:name w:val="header"/>
    <w:basedOn w:val="a"/>
    <w:link w:val="a8"/>
    <w:rsid w:val="00B34A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3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34A77"/>
    <w:rPr>
      <w:b/>
      <w:bCs/>
    </w:rPr>
  </w:style>
  <w:style w:type="paragraph" w:styleId="aa">
    <w:name w:val="Body Text"/>
    <w:basedOn w:val="a"/>
    <w:link w:val="ab"/>
    <w:rsid w:val="00B34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3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4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B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34A77"/>
  </w:style>
  <w:style w:type="character" w:customStyle="1" w:styleId="addresswidgetwrapper--336mf">
    <w:name w:val="addresswidget__wrapper--336mf"/>
    <w:basedOn w:val="a0"/>
    <w:rsid w:val="00B3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ort_lysva@mail.ru" TargetMode="External"/><Relationship Id="rId18" Type="http://schemas.openxmlformats.org/officeDocument/2006/relationships/hyperlink" Target="mailto:kultura.sport@bk.ru" TargetMode="External"/><Relationship Id="rId26" Type="http://schemas.openxmlformats.org/officeDocument/2006/relationships/hyperlink" Target="mailto:9504411@mail.ru" TargetMode="External"/><Relationship Id="rId39" Type="http://schemas.openxmlformats.org/officeDocument/2006/relationships/hyperlink" Target="mailto:ohanruo@mail.ru" TargetMode="External"/><Relationship Id="rId21" Type="http://schemas.openxmlformats.org/officeDocument/2006/relationships/hyperlink" Target="mailto:sevlungu@bk.ru" TargetMode="External"/><Relationship Id="rId34" Type="http://schemas.openxmlformats.org/officeDocument/2006/relationships/hyperlink" Target="mailto:mbu_zrk@mail.ru" TargetMode="External"/><Relationship Id="rId42" Type="http://schemas.openxmlformats.org/officeDocument/2006/relationships/hyperlink" Target="mailto:sport_usr_siva@mail.ru" TargetMode="External"/><Relationship Id="rId47" Type="http://schemas.openxmlformats.org/officeDocument/2006/relationships/hyperlink" Target="mailto:spartac68@inbox.ru" TargetMode="External"/><Relationship Id="rId50" Type="http://schemas.openxmlformats.org/officeDocument/2006/relationships/hyperlink" Target="mailto:tanostanina@yandex.ru" TargetMode="External"/><Relationship Id="rId55" Type="http://schemas.openxmlformats.org/officeDocument/2006/relationships/hyperlink" Target="mailto:uswa.kultura@mail.ru" TargetMode="External"/><Relationship Id="rId7" Type="http://schemas.openxmlformats.org/officeDocument/2006/relationships/hyperlink" Target="mailto:mar3429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gmaksimov@gmail.com" TargetMode="External"/><Relationship Id="rId29" Type="http://schemas.openxmlformats.org/officeDocument/2006/relationships/hyperlink" Target="mailto:sportkosa@mail.ru" TargetMode="External"/><Relationship Id="rId11" Type="http://schemas.openxmlformats.org/officeDocument/2006/relationships/hyperlink" Target="mailto:otdel-2013@mail.ru" TargetMode="External"/><Relationship Id="rId24" Type="http://schemas.openxmlformats.org/officeDocument/2006/relationships/hyperlink" Target="mailto:tisannikova@mail.ru" TargetMode="External"/><Relationship Id="rId32" Type="http://schemas.openxmlformats.org/officeDocument/2006/relationships/hyperlink" Target="mailto:fok_ol@mail.ru" TargetMode="External"/><Relationship Id="rId37" Type="http://schemas.openxmlformats.org/officeDocument/2006/relationships/hyperlink" Target="mailto:fok-orda@yandex.ru" TargetMode="External"/><Relationship Id="rId40" Type="http://schemas.openxmlformats.org/officeDocument/2006/relationships/hyperlink" Target="mailto:umpkis@yandex.ru" TargetMode="External"/><Relationship Id="rId45" Type="http://schemas.openxmlformats.org/officeDocument/2006/relationships/hyperlink" Target="mailto:upravleniek_uinsk@mail.ru" TargetMode="External"/><Relationship Id="rId53" Type="http://schemas.openxmlformats.org/officeDocument/2006/relationships/hyperlink" Target="mailto:sportchus@chusokrug.ru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mailto:Okmp_bs@mail.ru" TargetMode="External"/><Relationship Id="rId14" Type="http://schemas.openxmlformats.org/officeDocument/2006/relationships/hyperlink" Target="mailto:sport@solkam.ru" TargetMode="External"/><Relationship Id="rId22" Type="http://schemas.openxmlformats.org/officeDocument/2006/relationships/hyperlink" Target="mailto:mitia.lojkin@mail.ru" TargetMode="External"/><Relationship Id="rId27" Type="http://schemas.openxmlformats.org/officeDocument/2006/relationships/hyperlink" Target="mailto:stkizel2014@mail.ru" TargetMode="External"/><Relationship Id="rId30" Type="http://schemas.openxmlformats.org/officeDocument/2006/relationships/hyperlink" Target="mailto:uprkult_v@list.ru" TargetMode="External"/><Relationship Id="rId35" Type="http://schemas.openxmlformats.org/officeDocument/2006/relationships/hyperlink" Target="mailto:cks.nr@yndex.ru" TargetMode="External"/><Relationship Id="rId43" Type="http://schemas.openxmlformats.org/officeDocument/2006/relationships/hyperlink" Target="mailto:odm31042@mail.ru" TargetMode="External"/><Relationship Id="rId48" Type="http://schemas.openxmlformats.org/officeDocument/2006/relationships/hyperlink" Target="mailto:raisport@yandex.ru" TargetMode="External"/><Relationship Id="rId56" Type="http://schemas.openxmlformats.org/officeDocument/2006/relationships/header" Target="header1.xml"/><Relationship Id="rId8" Type="http://schemas.openxmlformats.org/officeDocument/2006/relationships/hyperlink" Target="mailto:ylibchivaya@yandex.ru" TargetMode="External"/><Relationship Id="rId51" Type="http://schemas.openxmlformats.org/officeDocument/2006/relationships/hyperlink" Target="mailto:polievktovich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ail.yandex.ru/lite/compose?to=dussh-kudymkar@yandex.ru" TargetMode="External"/><Relationship Id="rId17" Type="http://schemas.openxmlformats.org/officeDocument/2006/relationships/hyperlink" Target="mailto:21739@mail.ru" TargetMode="External"/><Relationship Id="rId25" Type="http://schemas.openxmlformats.org/officeDocument/2006/relationships/hyperlink" Target="mailto:t.mehha@mail.ru" TargetMode="External"/><Relationship Id="rId33" Type="http://schemas.openxmlformats.org/officeDocument/2006/relationships/hyperlink" Target="https://e.mail.ru/messages/inbox/" TargetMode="External"/><Relationship Id="rId38" Type="http://schemas.openxmlformats.org/officeDocument/2006/relationships/hyperlink" Target="mailto:ona@osa-perm.ru" TargetMode="External"/><Relationship Id="rId46" Type="http://schemas.openxmlformats.org/officeDocument/2006/relationships/hyperlink" Target="mailto:uprfkis@list.ru" TargetMode="External"/><Relationship Id="rId59" Type="http://schemas.openxmlformats.org/officeDocument/2006/relationships/footer" Target="footer2.xml"/><Relationship Id="rId20" Type="http://schemas.openxmlformats.org/officeDocument/2006/relationships/hyperlink" Target="mailto:Veradmkmc2015@yandex.ru" TargetMode="External"/><Relationship Id="rId41" Type="http://schemas.openxmlformats.org/officeDocument/2006/relationships/hyperlink" Target="mailto:dskrasava@mail.ru" TargetMode="External"/><Relationship Id="rId54" Type="http://schemas.openxmlformats.org/officeDocument/2006/relationships/hyperlink" Target="mailto:Kult_url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ylibchivaya@yandex.ru" TargetMode="External"/><Relationship Id="rId15" Type="http://schemas.openxmlformats.org/officeDocument/2006/relationships/hyperlink" Target="mailto:bassein_2010@mail.ru" TargetMode="External"/><Relationship Id="rId23" Type="http://schemas.openxmlformats.org/officeDocument/2006/relationships/hyperlink" Target="mailto:cfksimp@mail.ru" TargetMode="External"/><Relationship Id="rId28" Type="http://schemas.openxmlformats.org/officeDocument/2006/relationships/hyperlink" Target="mailto:kultkishert@mail.ru" TargetMode="External"/><Relationship Id="rId36" Type="http://schemas.openxmlformats.org/officeDocument/2006/relationships/hyperlink" Target="mailto:oskrokt@yandex.ru" TargetMode="External"/><Relationship Id="rId49" Type="http://schemas.openxmlformats.org/officeDocument/2006/relationships/hyperlink" Target="mailto:may-chrsk@yandex.ru" TargetMode="External"/><Relationship Id="rId57" Type="http://schemas.openxmlformats.org/officeDocument/2006/relationships/header" Target="header2.xml"/><Relationship Id="rId10" Type="http://schemas.openxmlformats.org/officeDocument/2006/relationships/hyperlink" Target="mailto:tramplin2015@bk.ru" TargetMode="External"/><Relationship Id="rId31" Type="http://schemas.openxmlformats.org/officeDocument/2006/relationships/hyperlink" Target="mailto:irina2249@mail.ru" TargetMode="External"/><Relationship Id="rId44" Type="http://schemas.openxmlformats.org/officeDocument/2006/relationships/hyperlink" Target="mailto:fok.lider@mail.ru" TargetMode="External"/><Relationship Id="rId52" Type="http://schemas.openxmlformats.org/officeDocument/2006/relationships/hyperlink" Target="mailto:stadionmetallurg@yandex.ru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ramplin201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ГАУПК УСМ</dc:creator>
  <cp:keywords/>
  <dc:description/>
  <cp:lastModifiedBy>ГАУПК УСМ</cp:lastModifiedBy>
  <cp:revision>4</cp:revision>
  <dcterms:created xsi:type="dcterms:W3CDTF">2022-02-04T05:48:00Z</dcterms:created>
  <dcterms:modified xsi:type="dcterms:W3CDTF">2022-02-15T08:24:00Z</dcterms:modified>
</cp:coreProperties>
</file>